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D8489" w14:textId="626A3082" w:rsidR="00EC3A87" w:rsidRDefault="009C4EDA" w:rsidP="00EC3A87">
      <w:pPr>
        <w:tabs>
          <w:tab w:val="left" w:pos="0"/>
        </w:tabs>
        <w:spacing w:line="360" w:lineRule="auto"/>
        <w:ind w:left="-567" w:right="-568"/>
      </w:pPr>
      <w:r>
        <w:t xml:space="preserve">                         </w:t>
      </w:r>
      <w:r w:rsidR="00EC3A87">
        <w:t>ROMANIA</w:t>
      </w:r>
    </w:p>
    <w:p w14:paraId="2A323EC2" w14:textId="77777777" w:rsidR="00EC3A87" w:rsidRDefault="00EC3A87" w:rsidP="00EC3A87">
      <w:pPr>
        <w:tabs>
          <w:tab w:val="left" w:pos="0"/>
        </w:tabs>
        <w:spacing w:line="360" w:lineRule="auto"/>
        <w:ind w:left="-567" w:right="-568"/>
      </w:pPr>
      <w:r>
        <w:t xml:space="preserve">                  JUDETUL NEAMT </w:t>
      </w:r>
    </w:p>
    <w:p w14:paraId="649E5ACA" w14:textId="77777777" w:rsidR="00EC3A87" w:rsidRDefault="00EC3A87" w:rsidP="00EC3A87">
      <w:pPr>
        <w:tabs>
          <w:tab w:val="left" w:pos="0"/>
        </w:tabs>
        <w:spacing w:line="360" w:lineRule="auto"/>
        <w:ind w:left="-567" w:right="-568"/>
      </w:pPr>
      <w:r>
        <w:t xml:space="preserve">                 PRIMARIA  COMUNEI  ION  CREANGA </w:t>
      </w:r>
    </w:p>
    <w:p w14:paraId="0B47A1B5" w14:textId="77777777" w:rsidR="00B2461B" w:rsidRDefault="00467C8D" w:rsidP="00EC3A87">
      <w:pPr>
        <w:tabs>
          <w:tab w:val="left" w:pos="0"/>
        </w:tabs>
        <w:spacing w:line="360" w:lineRule="auto"/>
        <w:ind w:left="-567" w:right="-568"/>
      </w:pPr>
      <w:r>
        <w:t xml:space="preserve">                   Nr. 9736 din 04.09.2024</w:t>
      </w:r>
      <w:r w:rsidR="00EC3A87">
        <w:t xml:space="preserve"> </w:t>
      </w:r>
    </w:p>
    <w:p w14:paraId="2A0DDEB6" w14:textId="550A6814" w:rsidR="00EC3A87" w:rsidRDefault="00EC3A87" w:rsidP="00EC3A87">
      <w:pPr>
        <w:tabs>
          <w:tab w:val="left" w:pos="0"/>
        </w:tabs>
        <w:spacing w:line="360" w:lineRule="auto"/>
        <w:ind w:left="-567" w:right="-568"/>
      </w:pPr>
      <w:r>
        <w:t xml:space="preserve"> </w:t>
      </w:r>
    </w:p>
    <w:p w14:paraId="7125B219" w14:textId="77777777" w:rsidR="00EC3A87" w:rsidRDefault="00EC3A87" w:rsidP="00EC3A87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14:paraId="4E2E5BF2" w14:textId="77777777" w:rsidR="00EC3A87" w:rsidRDefault="00EC3A87" w:rsidP="00EC3A87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</w:rPr>
      </w:pPr>
      <w:r>
        <w:rPr>
          <w:bCs/>
          <w:color w:val="000000"/>
        </w:rPr>
        <w:t>ANUNT</w:t>
      </w:r>
    </w:p>
    <w:p w14:paraId="638A3E49" w14:textId="03707771" w:rsidR="00EC3A87" w:rsidRDefault="009C4EDA" w:rsidP="00EC3A87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</w:rPr>
      </w:pPr>
      <w:r>
        <w:rPr>
          <w:bCs/>
          <w:color w:val="000000"/>
        </w:rPr>
        <w:t xml:space="preserve">DIN </w:t>
      </w:r>
      <w:r w:rsidR="00467C8D">
        <w:rPr>
          <w:bCs/>
          <w:color w:val="000000"/>
        </w:rPr>
        <w:t xml:space="preserve">04.09.2024 </w:t>
      </w:r>
    </w:p>
    <w:p w14:paraId="49845B86" w14:textId="77777777" w:rsidR="00EC3A87" w:rsidRDefault="00EC3A87" w:rsidP="00EC3A87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2C9E2AB0" w14:textId="7E98F143" w:rsidR="001475A6" w:rsidRPr="00B2461B" w:rsidRDefault="00B2461B" w:rsidP="00B2461B">
      <w:pPr>
        <w:pStyle w:val="BodyText3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C3A87" w:rsidRPr="00B2461B">
        <w:rPr>
          <w:sz w:val="24"/>
          <w:szCs w:val="24"/>
        </w:rPr>
        <w:t xml:space="preserve">Se supune dezbaterii publice </w:t>
      </w:r>
      <w:r w:rsidR="00EC3A87" w:rsidRPr="00B2461B">
        <w:rPr>
          <w:bCs/>
          <w:sz w:val="24"/>
          <w:szCs w:val="24"/>
        </w:rPr>
        <w:t xml:space="preserve">Proiectul de Hotărâre a Consiliului Local al Comunei Ion Creanga </w:t>
      </w:r>
      <w:r w:rsidR="00EC3A87" w:rsidRPr="00B2461B">
        <w:rPr>
          <w:rFonts w:eastAsia="Arial"/>
          <w:bCs/>
          <w:sz w:val="24"/>
          <w:szCs w:val="24"/>
        </w:rPr>
        <w:t xml:space="preserve"> </w:t>
      </w:r>
      <w:r w:rsidRPr="00B2461B">
        <w:rPr>
          <w:sz w:val="24"/>
          <w:szCs w:val="24"/>
          <w:lang w:val="ro-RO"/>
        </w:rPr>
        <w:t>p</w:t>
      </w:r>
      <w:r w:rsidR="001475A6" w:rsidRPr="00B2461B">
        <w:rPr>
          <w:sz w:val="24"/>
          <w:szCs w:val="24"/>
          <w:lang w:val="ro-RO"/>
        </w:rPr>
        <w:t xml:space="preserve">entru aprobarea introducerii in  inventarul  bunurilor  mobile ce  apartin  domeniului  privat  al  Comunei  Ion Creanga , județul  Neamț,  a unui  microbuz electric și  două stații  încărcare,  din  cadrul  proiectului </w:t>
      </w:r>
      <w:r w:rsidR="001475A6" w:rsidRPr="00B2461B">
        <w:rPr>
          <w:sz w:val="24"/>
          <w:szCs w:val="24"/>
          <w:lang w:val="fr-FR"/>
        </w:rPr>
        <w:t>,, Achizitie   de  microbuze  electrice și stații  de încărcare   in cadrul parteneriatului  format  din  comunele  Oniceni , Ion Creanga si Valea  Ursului</w:t>
      </w:r>
      <w:r w:rsidR="001475A6" w:rsidRPr="00B2461B">
        <w:rPr>
          <w:sz w:val="24"/>
          <w:szCs w:val="24"/>
        </w:rPr>
        <w:t>”</w:t>
      </w:r>
    </w:p>
    <w:p w14:paraId="4AD86D17" w14:textId="77777777" w:rsidR="001475A6" w:rsidRPr="00B2461B" w:rsidRDefault="001475A6" w:rsidP="00B2461B">
      <w:pPr>
        <w:pStyle w:val="BodyText3"/>
        <w:spacing w:after="0" w:line="360" w:lineRule="auto"/>
        <w:ind w:left="644"/>
        <w:rPr>
          <w:sz w:val="24"/>
          <w:szCs w:val="24"/>
          <w:lang w:val="fr-FR"/>
        </w:rPr>
      </w:pPr>
    </w:p>
    <w:p w14:paraId="16D20788" w14:textId="79E804BB" w:rsidR="00EC3A87" w:rsidRDefault="00EC3A87" w:rsidP="00EC3A87">
      <w:pPr>
        <w:spacing w:line="360" w:lineRule="auto"/>
        <w:ind w:right="49"/>
      </w:pPr>
    </w:p>
    <w:p w14:paraId="1277AF05" w14:textId="784B54D9" w:rsidR="00EC3A87" w:rsidRDefault="00054BA7" w:rsidP="00EC3A8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Până la data de 19</w:t>
      </w:r>
      <w:r w:rsidR="00467C8D">
        <w:rPr>
          <w:color w:val="000000"/>
        </w:rPr>
        <w:t>.09.2024</w:t>
      </w:r>
      <w:r w:rsidR="00EC3A87">
        <w:rPr>
          <w:color w:val="000000"/>
        </w:rPr>
        <w:t xml:space="preserve"> persoanele interesate vor putea depune în scris propuneri, sugestii sau opinii la registratura Primăriei Comunei Ion Creanga.</w:t>
      </w:r>
    </w:p>
    <w:p w14:paraId="148218A7" w14:textId="77777777" w:rsidR="00EC3A87" w:rsidRDefault="00EC3A87" w:rsidP="00EC3A87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5DF87D3B" w14:textId="77777777" w:rsidR="00EC3A87" w:rsidRDefault="00EC3A87" w:rsidP="00EC3A87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20E933FA" w14:textId="77777777" w:rsidR="00EC3A87" w:rsidRDefault="00EC3A87" w:rsidP="00EC3A87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bCs/>
          <w:color w:val="000000"/>
        </w:rPr>
        <w:t>PRIMAR</w:t>
      </w:r>
    </w:p>
    <w:p w14:paraId="2D7BB4BF" w14:textId="77777777" w:rsidR="00EC3A87" w:rsidRDefault="00EC3A87" w:rsidP="00EC3A87">
      <w:pPr>
        <w:spacing w:line="360" w:lineRule="auto"/>
        <w:jc w:val="center"/>
        <w:rPr>
          <w:bCs/>
        </w:rPr>
      </w:pPr>
      <w:r>
        <w:rPr>
          <w:bCs/>
        </w:rPr>
        <w:t xml:space="preserve"> Dumitru – Dorin TABACARIU </w:t>
      </w:r>
    </w:p>
    <w:p w14:paraId="7DD1BC54" w14:textId="77777777" w:rsidR="00EC3A87" w:rsidRDefault="00EC3A87" w:rsidP="00EC3A87">
      <w:pPr>
        <w:spacing w:line="360" w:lineRule="auto"/>
        <w:jc w:val="center"/>
        <w:rPr>
          <w:bCs/>
        </w:rPr>
      </w:pPr>
    </w:p>
    <w:p w14:paraId="7232E483" w14:textId="77777777" w:rsidR="00EC3A87" w:rsidRDefault="00EC3A87" w:rsidP="00EC3A87">
      <w:pPr>
        <w:spacing w:line="360" w:lineRule="auto"/>
        <w:jc w:val="center"/>
        <w:rPr>
          <w:bCs/>
        </w:rPr>
      </w:pPr>
    </w:p>
    <w:p w14:paraId="25757B7D" w14:textId="77777777" w:rsidR="00EC3A87" w:rsidRDefault="00EC3A87" w:rsidP="00EC3A87">
      <w:pPr>
        <w:spacing w:line="360" w:lineRule="auto"/>
        <w:jc w:val="center"/>
        <w:rPr>
          <w:bCs/>
        </w:rPr>
      </w:pPr>
    </w:p>
    <w:p w14:paraId="270F34AA" w14:textId="77777777" w:rsidR="00EC3A87" w:rsidRDefault="00EC3A87" w:rsidP="00EC3A87">
      <w:pPr>
        <w:spacing w:line="360" w:lineRule="auto"/>
        <w:jc w:val="center"/>
        <w:rPr>
          <w:bCs/>
        </w:rPr>
      </w:pPr>
    </w:p>
    <w:p w14:paraId="0D6437D3" w14:textId="77777777" w:rsidR="00EC3A87" w:rsidRDefault="00EC3A87" w:rsidP="00EC3A87">
      <w:pPr>
        <w:spacing w:line="360" w:lineRule="auto"/>
        <w:jc w:val="center"/>
        <w:rPr>
          <w:bCs/>
        </w:rPr>
      </w:pPr>
    </w:p>
    <w:p w14:paraId="58BE59DD" w14:textId="77777777" w:rsidR="00EC3A87" w:rsidRDefault="00EC3A87" w:rsidP="00EC3A87">
      <w:pPr>
        <w:spacing w:line="360" w:lineRule="auto"/>
        <w:jc w:val="center"/>
        <w:rPr>
          <w:bCs/>
        </w:rPr>
      </w:pPr>
    </w:p>
    <w:p w14:paraId="198A66AD" w14:textId="77777777" w:rsidR="00EC3A87" w:rsidRDefault="00EC3A87" w:rsidP="00EC3A87">
      <w:pPr>
        <w:jc w:val="center"/>
        <w:rPr>
          <w:bCs/>
          <w:sz w:val="22"/>
          <w:szCs w:val="22"/>
        </w:rPr>
      </w:pPr>
    </w:p>
    <w:p w14:paraId="6D91CA32" w14:textId="77777777" w:rsidR="00EC3A87" w:rsidRDefault="00EC3A87" w:rsidP="00EC3A87">
      <w:pPr>
        <w:jc w:val="center"/>
        <w:rPr>
          <w:bCs/>
        </w:rPr>
      </w:pPr>
    </w:p>
    <w:p w14:paraId="0D06C7B8" w14:textId="77777777" w:rsidR="00EC3A87" w:rsidRDefault="00EC3A87" w:rsidP="00EC3A87">
      <w:pPr>
        <w:jc w:val="center"/>
        <w:rPr>
          <w:bCs/>
        </w:rPr>
      </w:pPr>
    </w:p>
    <w:p w14:paraId="58289284" w14:textId="77777777" w:rsidR="00EC3A87" w:rsidRDefault="00EC3A87" w:rsidP="00EC3A87">
      <w:pPr>
        <w:jc w:val="center"/>
        <w:rPr>
          <w:bCs/>
        </w:rPr>
      </w:pPr>
    </w:p>
    <w:p w14:paraId="2789C665" w14:textId="77777777" w:rsidR="00EC3A87" w:rsidRDefault="00EC3A87" w:rsidP="00EC3A87">
      <w:pPr>
        <w:jc w:val="center"/>
        <w:rPr>
          <w:bCs/>
        </w:rPr>
      </w:pPr>
    </w:p>
    <w:p w14:paraId="6B8CCE81" w14:textId="77777777" w:rsidR="00EC3A87" w:rsidRDefault="00EC3A87" w:rsidP="00EC3A87">
      <w:pPr>
        <w:jc w:val="center"/>
        <w:rPr>
          <w:bCs/>
        </w:rPr>
      </w:pPr>
    </w:p>
    <w:p w14:paraId="13DB2573" w14:textId="77777777" w:rsidR="00EC3A87" w:rsidRDefault="00EC3A87" w:rsidP="00EC3A87">
      <w:pPr>
        <w:jc w:val="center"/>
        <w:rPr>
          <w:bCs/>
        </w:rPr>
      </w:pPr>
    </w:p>
    <w:p w14:paraId="5938668C" w14:textId="77777777" w:rsidR="00EC3A87" w:rsidRDefault="00EC3A87" w:rsidP="00EC3A87">
      <w:pPr>
        <w:jc w:val="center"/>
        <w:rPr>
          <w:bCs/>
        </w:rPr>
      </w:pPr>
    </w:p>
    <w:p w14:paraId="63C2E46B" w14:textId="77777777" w:rsidR="00EC3A87" w:rsidRDefault="00EC3A87" w:rsidP="00EC3A87">
      <w:pPr>
        <w:jc w:val="center"/>
        <w:rPr>
          <w:bCs/>
        </w:rPr>
      </w:pPr>
    </w:p>
    <w:p w14:paraId="46C1DBB9" w14:textId="77777777" w:rsidR="00EC3A87" w:rsidRDefault="00EC3A87" w:rsidP="00EC3A87">
      <w:pPr>
        <w:jc w:val="center"/>
        <w:rPr>
          <w:bCs/>
        </w:rPr>
      </w:pPr>
    </w:p>
    <w:p w14:paraId="161735E8" w14:textId="77777777" w:rsidR="00EC3A87" w:rsidRDefault="00EC3A87" w:rsidP="00EC3A87">
      <w:pPr>
        <w:jc w:val="center"/>
        <w:rPr>
          <w:bCs/>
        </w:rPr>
      </w:pPr>
    </w:p>
    <w:p w14:paraId="137BB5C3" w14:textId="5B0A35E4" w:rsidR="00EC3A87" w:rsidRDefault="00EC3A87" w:rsidP="00EC3A87">
      <w:pPr>
        <w:jc w:val="center"/>
        <w:rPr>
          <w:bCs/>
        </w:rPr>
      </w:pPr>
    </w:p>
    <w:p w14:paraId="3BE8DF47" w14:textId="1503B0BF" w:rsidR="00EC3A87" w:rsidRDefault="00EC3A87" w:rsidP="00B2461B">
      <w:pPr>
        <w:rPr>
          <w:bCs/>
        </w:rPr>
      </w:pPr>
      <w:bookmarkStart w:id="0" w:name="_GoBack"/>
      <w:bookmarkEnd w:id="0"/>
    </w:p>
    <w:sectPr w:rsidR="00EC3A87" w:rsidSect="00B729A6">
      <w:pgSz w:w="12240" w:h="15840"/>
      <w:pgMar w:top="360" w:right="1260" w:bottom="27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AA8E" w14:textId="77777777" w:rsidR="00BB2BD4" w:rsidRDefault="00BB2BD4" w:rsidP="00883215">
      <w:r>
        <w:separator/>
      </w:r>
    </w:p>
  </w:endnote>
  <w:endnote w:type="continuationSeparator" w:id="0">
    <w:p w14:paraId="61307D1B" w14:textId="77777777" w:rsidR="00BB2BD4" w:rsidRDefault="00BB2BD4" w:rsidP="0088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721AF" w14:textId="77777777" w:rsidR="00BB2BD4" w:rsidRDefault="00BB2BD4" w:rsidP="00883215">
      <w:r>
        <w:separator/>
      </w:r>
    </w:p>
  </w:footnote>
  <w:footnote w:type="continuationSeparator" w:id="0">
    <w:p w14:paraId="1A6F0EFD" w14:textId="77777777" w:rsidR="00BB2BD4" w:rsidRDefault="00BB2BD4" w:rsidP="0088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B2520BC"/>
    <w:multiLevelType w:val="hybridMultilevel"/>
    <w:tmpl w:val="432A3588"/>
    <w:lvl w:ilvl="0" w:tplc="BF8A8B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450EBD"/>
    <w:multiLevelType w:val="hybridMultilevel"/>
    <w:tmpl w:val="305ED4DC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31ED03F4"/>
    <w:multiLevelType w:val="hybridMultilevel"/>
    <w:tmpl w:val="10FCF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2E2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3733C"/>
    <w:multiLevelType w:val="hybridMultilevel"/>
    <w:tmpl w:val="3CD4DD84"/>
    <w:lvl w:ilvl="0" w:tplc="37A07E52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C4A134C"/>
    <w:multiLevelType w:val="hybridMultilevel"/>
    <w:tmpl w:val="FEDABF96"/>
    <w:lvl w:ilvl="0" w:tplc="37A07E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60E28"/>
    <w:multiLevelType w:val="hybridMultilevel"/>
    <w:tmpl w:val="285C95D0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5D96061D"/>
    <w:multiLevelType w:val="hybridMultilevel"/>
    <w:tmpl w:val="FE22E6D4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94"/>
    <w:rsid w:val="00001B68"/>
    <w:rsid w:val="00003B97"/>
    <w:rsid w:val="00022423"/>
    <w:rsid w:val="000329C8"/>
    <w:rsid w:val="000334F4"/>
    <w:rsid w:val="000373EC"/>
    <w:rsid w:val="00037466"/>
    <w:rsid w:val="00042524"/>
    <w:rsid w:val="000444E2"/>
    <w:rsid w:val="00050D20"/>
    <w:rsid w:val="00051923"/>
    <w:rsid w:val="00054BA7"/>
    <w:rsid w:val="0005568A"/>
    <w:rsid w:val="000706B8"/>
    <w:rsid w:val="00095A61"/>
    <w:rsid w:val="000A1E3B"/>
    <w:rsid w:val="000A227A"/>
    <w:rsid w:val="000A271F"/>
    <w:rsid w:val="000A7200"/>
    <w:rsid w:val="000B4AE8"/>
    <w:rsid w:val="000D4D22"/>
    <w:rsid w:val="000D7EE9"/>
    <w:rsid w:val="000E07F8"/>
    <w:rsid w:val="000E6C16"/>
    <w:rsid w:val="000F4C77"/>
    <w:rsid w:val="001346A2"/>
    <w:rsid w:val="00136510"/>
    <w:rsid w:val="001423DE"/>
    <w:rsid w:val="00143BBB"/>
    <w:rsid w:val="001446AB"/>
    <w:rsid w:val="0014755B"/>
    <w:rsid w:val="001475A6"/>
    <w:rsid w:val="001512E7"/>
    <w:rsid w:val="00151EF3"/>
    <w:rsid w:val="00176686"/>
    <w:rsid w:val="00177166"/>
    <w:rsid w:val="001802C7"/>
    <w:rsid w:val="00180C84"/>
    <w:rsid w:val="00183603"/>
    <w:rsid w:val="00186D0A"/>
    <w:rsid w:val="00195053"/>
    <w:rsid w:val="001A49AE"/>
    <w:rsid w:val="001A614E"/>
    <w:rsid w:val="001B4538"/>
    <w:rsid w:val="001B5EF0"/>
    <w:rsid w:val="001C027F"/>
    <w:rsid w:val="001C2138"/>
    <w:rsid w:val="001C2B14"/>
    <w:rsid w:val="001C3CCC"/>
    <w:rsid w:val="001D2084"/>
    <w:rsid w:val="001E0667"/>
    <w:rsid w:val="001F3E03"/>
    <w:rsid w:val="001F7042"/>
    <w:rsid w:val="002079B1"/>
    <w:rsid w:val="0021385D"/>
    <w:rsid w:val="00232490"/>
    <w:rsid w:val="00232613"/>
    <w:rsid w:val="00261731"/>
    <w:rsid w:val="002824E1"/>
    <w:rsid w:val="002962D7"/>
    <w:rsid w:val="002B1C94"/>
    <w:rsid w:val="002C75AF"/>
    <w:rsid w:val="002D4685"/>
    <w:rsid w:val="002E3A00"/>
    <w:rsid w:val="002E4CEB"/>
    <w:rsid w:val="002E56D1"/>
    <w:rsid w:val="002E56E8"/>
    <w:rsid w:val="002F7D8B"/>
    <w:rsid w:val="00306654"/>
    <w:rsid w:val="0031330B"/>
    <w:rsid w:val="00315BFC"/>
    <w:rsid w:val="0032567F"/>
    <w:rsid w:val="0032669A"/>
    <w:rsid w:val="00327D7F"/>
    <w:rsid w:val="00333E6D"/>
    <w:rsid w:val="003463B3"/>
    <w:rsid w:val="003552CB"/>
    <w:rsid w:val="00360A5D"/>
    <w:rsid w:val="00383223"/>
    <w:rsid w:val="00384B90"/>
    <w:rsid w:val="003869CC"/>
    <w:rsid w:val="0039044B"/>
    <w:rsid w:val="00391082"/>
    <w:rsid w:val="00392C29"/>
    <w:rsid w:val="00393DAF"/>
    <w:rsid w:val="003A62CB"/>
    <w:rsid w:val="003A7359"/>
    <w:rsid w:val="003A7AD3"/>
    <w:rsid w:val="003B3D2B"/>
    <w:rsid w:val="003B59FB"/>
    <w:rsid w:val="003C0774"/>
    <w:rsid w:val="003D1160"/>
    <w:rsid w:val="003E14F5"/>
    <w:rsid w:val="003E2267"/>
    <w:rsid w:val="003F54C4"/>
    <w:rsid w:val="0040142A"/>
    <w:rsid w:val="004039A6"/>
    <w:rsid w:val="0040417D"/>
    <w:rsid w:val="0040540B"/>
    <w:rsid w:val="00406B38"/>
    <w:rsid w:val="0041013C"/>
    <w:rsid w:val="00422E33"/>
    <w:rsid w:val="00434EAA"/>
    <w:rsid w:val="00445A34"/>
    <w:rsid w:val="00456222"/>
    <w:rsid w:val="004629D7"/>
    <w:rsid w:val="004653A0"/>
    <w:rsid w:val="00467C8D"/>
    <w:rsid w:val="00475B3D"/>
    <w:rsid w:val="00483BBB"/>
    <w:rsid w:val="004847DD"/>
    <w:rsid w:val="00492A5D"/>
    <w:rsid w:val="004A18FC"/>
    <w:rsid w:val="004B0EE7"/>
    <w:rsid w:val="004B3DBB"/>
    <w:rsid w:val="004B51A4"/>
    <w:rsid w:val="004B5FFE"/>
    <w:rsid w:val="004D594D"/>
    <w:rsid w:val="004E0588"/>
    <w:rsid w:val="0050321A"/>
    <w:rsid w:val="00511550"/>
    <w:rsid w:val="00520866"/>
    <w:rsid w:val="00521564"/>
    <w:rsid w:val="00522EB3"/>
    <w:rsid w:val="00527B78"/>
    <w:rsid w:val="005304DE"/>
    <w:rsid w:val="00535EFA"/>
    <w:rsid w:val="00551B5F"/>
    <w:rsid w:val="00557191"/>
    <w:rsid w:val="00576F7F"/>
    <w:rsid w:val="0058404E"/>
    <w:rsid w:val="00595F0F"/>
    <w:rsid w:val="00597C14"/>
    <w:rsid w:val="005D2402"/>
    <w:rsid w:val="005D635C"/>
    <w:rsid w:val="005E01BD"/>
    <w:rsid w:val="005E19DC"/>
    <w:rsid w:val="005F0608"/>
    <w:rsid w:val="005F20C5"/>
    <w:rsid w:val="00603BB4"/>
    <w:rsid w:val="0061114E"/>
    <w:rsid w:val="00613D5A"/>
    <w:rsid w:val="00623D7A"/>
    <w:rsid w:val="006304AF"/>
    <w:rsid w:val="00631BFD"/>
    <w:rsid w:val="00633B58"/>
    <w:rsid w:val="006340AA"/>
    <w:rsid w:val="00641FCA"/>
    <w:rsid w:val="0064574F"/>
    <w:rsid w:val="00647DC0"/>
    <w:rsid w:val="006604BC"/>
    <w:rsid w:val="00677D95"/>
    <w:rsid w:val="00686CA0"/>
    <w:rsid w:val="00695199"/>
    <w:rsid w:val="006B5446"/>
    <w:rsid w:val="006D4080"/>
    <w:rsid w:val="006E3793"/>
    <w:rsid w:val="006F178D"/>
    <w:rsid w:val="006F3E02"/>
    <w:rsid w:val="00700075"/>
    <w:rsid w:val="007032DB"/>
    <w:rsid w:val="00706C48"/>
    <w:rsid w:val="00727DF1"/>
    <w:rsid w:val="00737D16"/>
    <w:rsid w:val="00740AC7"/>
    <w:rsid w:val="00740BBA"/>
    <w:rsid w:val="00752155"/>
    <w:rsid w:val="00752A9A"/>
    <w:rsid w:val="007532D2"/>
    <w:rsid w:val="007764AD"/>
    <w:rsid w:val="00776FB1"/>
    <w:rsid w:val="00795FD5"/>
    <w:rsid w:val="007A6D2F"/>
    <w:rsid w:val="007B29DE"/>
    <w:rsid w:val="007B3619"/>
    <w:rsid w:val="007B5D76"/>
    <w:rsid w:val="007C0A3C"/>
    <w:rsid w:val="007D26E0"/>
    <w:rsid w:val="007E3FD6"/>
    <w:rsid w:val="008047FD"/>
    <w:rsid w:val="00805695"/>
    <w:rsid w:val="00813CEB"/>
    <w:rsid w:val="00830B94"/>
    <w:rsid w:val="0083545D"/>
    <w:rsid w:val="00846CE9"/>
    <w:rsid w:val="00847DBC"/>
    <w:rsid w:val="008543BB"/>
    <w:rsid w:val="008646CC"/>
    <w:rsid w:val="00865260"/>
    <w:rsid w:val="008661EC"/>
    <w:rsid w:val="008759A1"/>
    <w:rsid w:val="00883215"/>
    <w:rsid w:val="00894DF7"/>
    <w:rsid w:val="008974E7"/>
    <w:rsid w:val="008B0BA8"/>
    <w:rsid w:val="008B35F3"/>
    <w:rsid w:val="008C307B"/>
    <w:rsid w:val="008D4DEF"/>
    <w:rsid w:val="008E1141"/>
    <w:rsid w:val="008E19F0"/>
    <w:rsid w:val="008F39CE"/>
    <w:rsid w:val="008F3B95"/>
    <w:rsid w:val="008F7A21"/>
    <w:rsid w:val="009043F8"/>
    <w:rsid w:val="0090673A"/>
    <w:rsid w:val="00907B9E"/>
    <w:rsid w:val="0091328B"/>
    <w:rsid w:val="00916036"/>
    <w:rsid w:val="00934D5D"/>
    <w:rsid w:val="0093576F"/>
    <w:rsid w:val="009376AB"/>
    <w:rsid w:val="00950123"/>
    <w:rsid w:val="00955ACF"/>
    <w:rsid w:val="0096334E"/>
    <w:rsid w:val="00965C71"/>
    <w:rsid w:val="00965CF2"/>
    <w:rsid w:val="0099479C"/>
    <w:rsid w:val="009A3E98"/>
    <w:rsid w:val="009A5FCD"/>
    <w:rsid w:val="009C487F"/>
    <w:rsid w:val="009C4EDA"/>
    <w:rsid w:val="009E1D24"/>
    <w:rsid w:val="009E5B95"/>
    <w:rsid w:val="009F448E"/>
    <w:rsid w:val="009F4809"/>
    <w:rsid w:val="00A01379"/>
    <w:rsid w:val="00A01BFD"/>
    <w:rsid w:val="00A06A6F"/>
    <w:rsid w:val="00A14820"/>
    <w:rsid w:val="00A260B2"/>
    <w:rsid w:val="00A27519"/>
    <w:rsid w:val="00A33C0C"/>
    <w:rsid w:val="00A368B7"/>
    <w:rsid w:val="00A4615D"/>
    <w:rsid w:val="00A467B4"/>
    <w:rsid w:val="00A53043"/>
    <w:rsid w:val="00A6263C"/>
    <w:rsid w:val="00A766D0"/>
    <w:rsid w:val="00A80F43"/>
    <w:rsid w:val="00AA403A"/>
    <w:rsid w:val="00AB173F"/>
    <w:rsid w:val="00AB771F"/>
    <w:rsid w:val="00AC6B28"/>
    <w:rsid w:val="00AD52F4"/>
    <w:rsid w:val="00AE1312"/>
    <w:rsid w:val="00AE154E"/>
    <w:rsid w:val="00AE4D1B"/>
    <w:rsid w:val="00AE551E"/>
    <w:rsid w:val="00AF190C"/>
    <w:rsid w:val="00B106FB"/>
    <w:rsid w:val="00B205BF"/>
    <w:rsid w:val="00B2461B"/>
    <w:rsid w:val="00B27353"/>
    <w:rsid w:val="00B346E7"/>
    <w:rsid w:val="00B36957"/>
    <w:rsid w:val="00B45628"/>
    <w:rsid w:val="00B47628"/>
    <w:rsid w:val="00B50554"/>
    <w:rsid w:val="00B5698F"/>
    <w:rsid w:val="00B57028"/>
    <w:rsid w:val="00B6140E"/>
    <w:rsid w:val="00B65A22"/>
    <w:rsid w:val="00B729A6"/>
    <w:rsid w:val="00B75772"/>
    <w:rsid w:val="00B91C84"/>
    <w:rsid w:val="00B944AF"/>
    <w:rsid w:val="00BA70FE"/>
    <w:rsid w:val="00BB0869"/>
    <w:rsid w:val="00BB0C9E"/>
    <w:rsid w:val="00BB10AD"/>
    <w:rsid w:val="00BB2BD4"/>
    <w:rsid w:val="00BB7D07"/>
    <w:rsid w:val="00BC3280"/>
    <w:rsid w:val="00BD3083"/>
    <w:rsid w:val="00BF14B7"/>
    <w:rsid w:val="00BF1718"/>
    <w:rsid w:val="00C02208"/>
    <w:rsid w:val="00C03843"/>
    <w:rsid w:val="00C03BF2"/>
    <w:rsid w:val="00C1251B"/>
    <w:rsid w:val="00C21AE6"/>
    <w:rsid w:val="00C5244A"/>
    <w:rsid w:val="00C54B0F"/>
    <w:rsid w:val="00C55969"/>
    <w:rsid w:val="00C75AB3"/>
    <w:rsid w:val="00C943B8"/>
    <w:rsid w:val="00C960E3"/>
    <w:rsid w:val="00CA38C1"/>
    <w:rsid w:val="00CA3EB3"/>
    <w:rsid w:val="00CB33E3"/>
    <w:rsid w:val="00CC723A"/>
    <w:rsid w:val="00CF5DEE"/>
    <w:rsid w:val="00CF62CD"/>
    <w:rsid w:val="00D01F39"/>
    <w:rsid w:val="00D04A52"/>
    <w:rsid w:val="00D058AD"/>
    <w:rsid w:val="00D24D7B"/>
    <w:rsid w:val="00D25351"/>
    <w:rsid w:val="00D27CD7"/>
    <w:rsid w:val="00D36B29"/>
    <w:rsid w:val="00D42893"/>
    <w:rsid w:val="00D4297A"/>
    <w:rsid w:val="00D47B1B"/>
    <w:rsid w:val="00D60A0B"/>
    <w:rsid w:val="00D64939"/>
    <w:rsid w:val="00D82DCB"/>
    <w:rsid w:val="00D83BAE"/>
    <w:rsid w:val="00D84ED9"/>
    <w:rsid w:val="00D87FDD"/>
    <w:rsid w:val="00D939B4"/>
    <w:rsid w:val="00DA7CB6"/>
    <w:rsid w:val="00DB3A89"/>
    <w:rsid w:val="00DB4E98"/>
    <w:rsid w:val="00DE28AF"/>
    <w:rsid w:val="00E02D26"/>
    <w:rsid w:val="00E06D82"/>
    <w:rsid w:val="00E15A40"/>
    <w:rsid w:val="00E24EEC"/>
    <w:rsid w:val="00E31A54"/>
    <w:rsid w:val="00E328A7"/>
    <w:rsid w:val="00E35C37"/>
    <w:rsid w:val="00E422FA"/>
    <w:rsid w:val="00E423F9"/>
    <w:rsid w:val="00E72BFC"/>
    <w:rsid w:val="00EB0934"/>
    <w:rsid w:val="00EB2AB4"/>
    <w:rsid w:val="00EB43D7"/>
    <w:rsid w:val="00EB4A24"/>
    <w:rsid w:val="00EB768E"/>
    <w:rsid w:val="00EC24E5"/>
    <w:rsid w:val="00EC3A87"/>
    <w:rsid w:val="00EE4FAE"/>
    <w:rsid w:val="00EF52F6"/>
    <w:rsid w:val="00F01032"/>
    <w:rsid w:val="00F33179"/>
    <w:rsid w:val="00F6433E"/>
    <w:rsid w:val="00F9129E"/>
    <w:rsid w:val="00FA20D9"/>
    <w:rsid w:val="00FA2839"/>
    <w:rsid w:val="00FA7B82"/>
    <w:rsid w:val="00FC401E"/>
    <w:rsid w:val="00FD4493"/>
    <w:rsid w:val="00FF464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F48C"/>
  <w15:docId w15:val="{5FC53CBC-678C-4397-B2A3-0E3C30EA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B9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30B94"/>
    <w:pPr>
      <w:keepNext/>
      <w:ind w:firstLine="720"/>
      <w:jc w:val="both"/>
      <w:outlineLvl w:val="0"/>
    </w:pPr>
    <w:rPr>
      <w:b/>
      <w:color w:val="000000"/>
      <w:lang w:val="fr-F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0B94"/>
    <w:pPr>
      <w:keepNext/>
      <w:jc w:val="center"/>
      <w:outlineLvl w:val="2"/>
    </w:pPr>
    <w:rPr>
      <w:b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B94"/>
    <w:pPr>
      <w:keepNext/>
      <w:tabs>
        <w:tab w:val="left" w:pos="3600"/>
      </w:tabs>
      <w:jc w:val="both"/>
      <w:outlineLvl w:val="7"/>
    </w:pPr>
    <w:rPr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0B94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character" w:customStyle="1" w:styleId="Heading3Char">
    <w:name w:val="Heading 3 Char"/>
    <w:link w:val="Heading3"/>
    <w:semiHidden/>
    <w:rsid w:val="00830B94"/>
    <w:rPr>
      <w:rFonts w:ascii="Times New Roman" w:eastAsia="Times New Roman" w:hAnsi="Times New Roman" w:cs="Times New Roman"/>
      <w:b/>
      <w:sz w:val="24"/>
      <w:szCs w:val="24"/>
      <w:lang w:val="ro-RO"/>
    </w:rPr>
  </w:style>
  <w:style w:type="character" w:customStyle="1" w:styleId="Heading8Char">
    <w:name w:val="Heading 8 Char"/>
    <w:link w:val="Heading8"/>
    <w:uiPriority w:val="9"/>
    <w:semiHidden/>
    <w:rsid w:val="00830B94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3215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AD52F4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F1718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9C4EDA"/>
    <w:pPr>
      <w:spacing w:after="120"/>
    </w:pPr>
    <w:rPr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9C4EDA"/>
    <w:rPr>
      <w:rFonts w:ascii="Times New Roman" w:eastAsia="Times New Roman" w:hAnsi="Times New Roman"/>
      <w:sz w:val="16"/>
      <w:szCs w:val="16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1DC3-2249-4549-BDD6-CF0A566C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164</cp:revision>
  <cp:lastPrinted>2023-04-04T06:18:00Z</cp:lastPrinted>
  <dcterms:created xsi:type="dcterms:W3CDTF">2023-04-18T09:30:00Z</dcterms:created>
  <dcterms:modified xsi:type="dcterms:W3CDTF">2024-09-12T14:17:00Z</dcterms:modified>
</cp:coreProperties>
</file>